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2473FF" w:rsidP="002473FF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6D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6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28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A2304E" w:rsidP="00247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0A1321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A1321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 «</w:t>
      </w:r>
      <w:r w:rsidRPr="00A250F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</w:t>
      </w:r>
      <w:r w:rsidR="000A1321">
        <w:rPr>
          <w:rFonts w:ascii="Times New Roman" w:hAnsi="Times New Roman" w:cs="Times New Roman"/>
          <w:sz w:val="28"/>
          <w:szCs w:val="28"/>
        </w:rPr>
        <w:t>о поселения» на 2021- 2026 годы, утвержденную постановлением администрации Вахрушевского городского поселения от 07.12.2021 № 237:</w:t>
      </w: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5137E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EB6ED4" w:rsidRPr="00A250F8" w:rsidTr="00C57E6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D4" w:rsidRPr="00A250F8" w:rsidRDefault="00EB6ED4" w:rsidP="00C57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 w:rsidR="00B957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D30793">
              <w:rPr>
                <w:rFonts w:ascii="Times New Roman" w:hAnsi="Times New Roman" w:cs="Times New Roman"/>
                <w:sz w:val="24"/>
                <w:szCs w:val="24"/>
              </w:rPr>
              <w:t>21265,6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C57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EB6ED4" w:rsidRPr="00A250F8" w:rsidRDefault="00EB6ED4" w:rsidP="00D307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D30793">
              <w:rPr>
                <w:rFonts w:ascii="Times New Roman" w:hAnsi="Times New Roman" w:cs="Times New Roman"/>
                <w:sz w:val="24"/>
                <w:szCs w:val="24"/>
              </w:rPr>
              <w:t>21265,6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EB6ED4" w:rsidRPr="00A250F8" w:rsidRDefault="00EB6ED4" w:rsidP="00EB6E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1321" w:rsidRDefault="000A1321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Прилагается.</w:t>
      </w:r>
    </w:p>
    <w:p w:rsidR="000A1321" w:rsidRDefault="000A1321" w:rsidP="000A132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BA7999" w:rsidRPr="00A250F8" w:rsidRDefault="00BA7999" w:rsidP="00BA79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2473FF">
        <w:rPr>
          <w:rFonts w:ascii="Times New Roman" w:hAnsi="Times New Roman" w:cs="Times New Roman"/>
          <w:sz w:val="24"/>
          <w:szCs w:val="24"/>
        </w:rPr>
        <w:t>30</w:t>
      </w:r>
      <w:r w:rsidR="00A92BD2">
        <w:rPr>
          <w:rFonts w:ascii="Times New Roman" w:hAnsi="Times New Roman" w:cs="Times New Roman"/>
          <w:sz w:val="24"/>
          <w:szCs w:val="24"/>
        </w:rPr>
        <w:t>.0</w:t>
      </w:r>
      <w:r w:rsidR="002473FF">
        <w:rPr>
          <w:rFonts w:ascii="Times New Roman" w:hAnsi="Times New Roman" w:cs="Times New Roman"/>
          <w:sz w:val="24"/>
          <w:szCs w:val="24"/>
        </w:rPr>
        <w:t>9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="00A2304E">
        <w:rPr>
          <w:rFonts w:ascii="Times New Roman" w:hAnsi="Times New Roman" w:cs="Times New Roman"/>
          <w:sz w:val="24"/>
          <w:szCs w:val="24"/>
        </w:rPr>
        <w:t>216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BA7999" w:rsidRPr="00A250F8" w:rsidRDefault="00D136F2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«</w:t>
      </w:r>
      <w:r w:rsidR="00BA7999" w:rsidRPr="00A250F8"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D136F2" w:rsidRPr="00A250F8" w:rsidRDefault="00BA7999" w:rsidP="00BA79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 w:rsidR="00D136F2" w:rsidRPr="00A250F8">
        <w:rPr>
          <w:rFonts w:ascii="Times New Roman" w:hAnsi="Times New Roman" w:cs="Times New Roman"/>
          <w:b/>
          <w:sz w:val="24"/>
          <w:szCs w:val="24"/>
        </w:rPr>
        <w:t>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0A1321" w:rsidRPr="00A250F8" w:rsidTr="00EF76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0A1321" w:rsidRPr="00A250F8" w:rsidTr="00EF762C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A1321" w:rsidRPr="00A250F8" w:rsidTr="00EF762C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21265,6</w:t>
            </w:r>
          </w:p>
        </w:tc>
      </w:tr>
      <w:tr w:rsidR="000A1321" w:rsidRPr="00A250F8" w:rsidTr="00EF762C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21265,6</w:t>
            </w:r>
          </w:p>
        </w:tc>
      </w:tr>
      <w:tr w:rsidR="000A1321" w:rsidRPr="00A250F8" w:rsidTr="00EF762C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15695,0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наружного (уличного)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5091,5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5091,5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0A1321" w:rsidRPr="00A250F8" w:rsidTr="00EF762C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Приобретение энергосберегающих светильников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электротоваров</w:t>
            </w:r>
            <w:r w:rsidRPr="004052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Default="00812BE1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812BE1" w:rsidRPr="00A250F8" w:rsidRDefault="00812BE1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B95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0A1321" w:rsidP="00EF762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21" w:rsidRPr="00A250F8" w:rsidRDefault="00812BE1" w:rsidP="00B9575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479,1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21" w:rsidRPr="00A250F8" w:rsidRDefault="000A1321" w:rsidP="00EF7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1321" w:rsidRPr="00A250F8" w:rsidTr="00EF762C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321" w:rsidRPr="00A250F8" w:rsidRDefault="000A1321" w:rsidP="00EF7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светильников наружного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светильников </w:t>
            </w:r>
            <w:r w:rsidRPr="002A7A3F">
              <w:rPr>
                <w:rFonts w:ascii="Times New Roman" w:hAnsi="Times New Roman" w:cs="Times New Roman"/>
                <w:sz w:val="24"/>
                <w:szCs w:val="24"/>
              </w:rPr>
              <w:t xml:space="preserve"> в неосвещенных </w:t>
            </w:r>
            <w:r w:rsidRPr="009C6044">
              <w:rPr>
                <w:rFonts w:ascii="Times New Roman" w:hAnsi="Times New Roman" w:cs="Times New Roman"/>
                <w:sz w:val="24"/>
                <w:szCs w:val="24"/>
              </w:rPr>
              <w:t>местах)</w:t>
            </w:r>
          </w:p>
        </w:tc>
      </w:tr>
    </w:tbl>
    <w:p w:rsidR="004838CB" w:rsidRPr="00A250F8" w:rsidRDefault="004838CB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0F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2473FF">
        <w:rPr>
          <w:rFonts w:ascii="Times New Roman" w:hAnsi="Times New Roman" w:cs="Times New Roman"/>
          <w:sz w:val="24"/>
          <w:szCs w:val="24"/>
        </w:rPr>
        <w:t>30</w:t>
      </w:r>
      <w:r w:rsidR="00A92BD2">
        <w:rPr>
          <w:rFonts w:ascii="Times New Roman" w:hAnsi="Times New Roman" w:cs="Times New Roman"/>
          <w:sz w:val="24"/>
          <w:szCs w:val="24"/>
        </w:rPr>
        <w:t>.0</w:t>
      </w:r>
      <w:r w:rsidR="002473FF">
        <w:rPr>
          <w:rFonts w:ascii="Times New Roman" w:hAnsi="Times New Roman" w:cs="Times New Roman"/>
          <w:sz w:val="24"/>
          <w:szCs w:val="24"/>
        </w:rPr>
        <w:t>9</w:t>
      </w:r>
      <w:r w:rsidR="00A92BD2">
        <w:rPr>
          <w:rFonts w:ascii="Times New Roman" w:hAnsi="Times New Roman" w:cs="Times New Roman"/>
          <w:sz w:val="24"/>
          <w:szCs w:val="24"/>
        </w:rPr>
        <w:t>.2021</w:t>
      </w:r>
      <w:r w:rsidR="00832036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A2304E">
        <w:rPr>
          <w:rFonts w:ascii="Times New Roman" w:hAnsi="Times New Roman" w:cs="Times New Roman"/>
          <w:sz w:val="24"/>
          <w:szCs w:val="24"/>
        </w:rPr>
        <w:t>216</w:t>
      </w:r>
    </w:p>
    <w:p w:rsidR="00A60461" w:rsidRPr="00A250F8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 w:rsidRPr="00A250F8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A250F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A250F8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D30793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3295,6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D30793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A92BD2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137F54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D30793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D30793" w:rsidP="006C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светильников уличного освещения,  в том числе замена ламп в администрации поселения </w:t>
            </w:r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1948" w:type="dxa"/>
            <w:vMerge w:val="restart"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790851" w:rsidRPr="00A250F8" w:rsidRDefault="00D30793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883" w:type="dxa"/>
            <w:vMerge w:val="restart"/>
            <w:hideMark/>
          </w:tcPr>
          <w:p w:rsidR="00790851" w:rsidRPr="00A250F8" w:rsidRDefault="00790851" w:rsidP="00DE791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790851" w:rsidRPr="00A250F8" w:rsidRDefault="00790851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790851" w:rsidRPr="00A250F8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790851" w:rsidRPr="00A250F8" w:rsidRDefault="00D30793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  <w:bookmarkStart w:id="0" w:name="_GoBack"/>
            <w:bookmarkEnd w:id="0"/>
          </w:p>
        </w:tc>
        <w:tc>
          <w:tcPr>
            <w:tcW w:w="1883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790851" w:rsidTr="00790851">
        <w:tc>
          <w:tcPr>
            <w:tcW w:w="138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790851" w:rsidRPr="00A250F8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790851" w:rsidRPr="00790851" w:rsidRDefault="00C4194F" w:rsidP="00DE7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790851" w:rsidRPr="00790851" w:rsidRDefault="00790851" w:rsidP="00DE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85C"/>
    <w:rsid w:val="000720AF"/>
    <w:rsid w:val="00076EB3"/>
    <w:rsid w:val="000A1321"/>
    <w:rsid w:val="000B5AE9"/>
    <w:rsid w:val="000F0EDB"/>
    <w:rsid w:val="001363F8"/>
    <w:rsid w:val="0013685B"/>
    <w:rsid w:val="00137CC0"/>
    <w:rsid w:val="00137F54"/>
    <w:rsid w:val="001755E2"/>
    <w:rsid w:val="001F4EB2"/>
    <w:rsid w:val="00200DC6"/>
    <w:rsid w:val="00213F83"/>
    <w:rsid w:val="002473FF"/>
    <w:rsid w:val="00285AB3"/>
    <w:rsid w:val="002A7A3F"/>
    <w:rsid w:val="002B19C5"/>
    <w:rsid w:val="0033362F"/>
    <w:rsid w:val="004052DC"/>
    <w:rsid w:val="00434EC0"/>
    <w:rsid w:val="00445687"/>
    <w:rsid w:val="004838CB"/>
    <w:rsid w:val="004C6052"/>
    <w:rsid w:val="00507B0F"/>
    <w:rsid w:val="005137E0"/>
    <w:rsid w:val="0051435C"/>
    <w:rsid w:val="00567778"/>
    <w:rsid w:val="005E01E1"/>
    <w:rsid w:val="00602033"/>
    <w:rsid w:val="00652530"/>
    <w:rsid w:val="00655978"/>
    <w:rsid w:val="006832CD"/>
    <w:rsid w:val="006C7034"/>
    <w:rsid w:val="006C75AF"/>
    <w:rsid w:val="0071501B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8037AA"/>
    <w:rsid w:val="00812BE1"/>
    <w:rsid w:val="00820163"/>
    <w:rsid w:val="00826DAE"/>
    <w:rsid w:val="00832036"/>
    <w:rsid w:val="00835D29"/>
    <w:rsid w:val="00873988"/>
    <w:rsid w:val="008C2AB3"/>
    <w:rsid w:val="008E03F8"/>
    <w:rsid w:val="00937D66"/>
    <w:rsid w:val="00960D5A"/>
    <w:rsid w:val="0097777E"/>
    <w:rsid w:val="0098265B"/>
    <w:rsid w:val="009C6044"/>
    <w:rsid w:val="009D5920"/>
    <w:rsid w:val="009E0013"/>
    <w:rsid w:val="00A00E52"/>
    <w:rsid w:val="00A2304E"/>
    <w:rsid w:val="00A250F8"/>
    <w:rsid w:val="00A52288"/>
    <w:rsid w:val="00A60461"/>
    <w:rsid w:val="00A60FAA"/>
    <w:rsid w:val="00A92BD2"/>
    <w:rsid w:val="00AC2203"/>
    <w:rsid w:val="00B01F0F"/>
    <w:rsid w:val="00B20E2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8693D"/>
    <w:rsid w:val="00DB2F58"/>
    <w:rsid w:val="00DD2764"/>
    <w:rsid w:val="00DE7912"/>
    <w:rsid w:val="00DF34C8"/>
    <w:rsid w:val="00E0614E"/>
    <w:rsid w:val="00E13EA4"/>
    <w:rsid w:val="00E22B07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100</cp:revision>
  <cp:lastPrinted>2021-06-22T06:00:00Z</cp:lastPrinted>
  <dcterms:created xsi:type="dcterms:W3CDTF">2020-05-20T05:16:00Z</dcterms:created>
  <dcterms:modified xsi:type="dcterms:W3CDTF">2021-10-01T06:35:00Z</dcterms:modified>
</cp:coreProperties>
</file>