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B0076F" w:rsidP="0085690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B0076F" w:rsidP="0025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2559E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Default="00137CC0" w:rsidP="002559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2559E1" w:rsidRPr="002559E1" w:rsidRDefault="002559E1" w:rsidP="002559E1">
      <w:pPr>
        <w:pStyle w:val="ConsPlusNormal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CC0" w:rsidRPr="00A250F8" w:rsidRDefault="00137CC0" w:rsidP="00E85C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E85C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</w:t>
      </w:r>
      <w:r w:rsidR="00E1390A">
        <w:rPr>
          <w:rFonts w:ascii="Times New Roman" w:hAnsi="Times New Roman" w:cs="Times New Roman"/>
          <w:sz w:val="28"/>
          <w:szCs w:val="28"/>
        </w:rPr>
        <w:t>0</w:t>
      </w:r>
      <w:r w:rsidR="000645BA">
        <w:rPr>
          <w:rFonts w:ascii="Times New Roman" w:hAnsi="Times New Roman" w:cs="Times New Roman"/>
          <w:sz w:val="28"/>
          <w:szCs w:val="28"/>
        </w:rPr>
        <w:t xml:space="preserve">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2A2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973">
              <w:rPr>
                <w:rFonts w:ascii="Times New Roman" w:hAnsi="Times New Roman" w:cs="Times New Roman"/>
                <w:sz w:val="24"/>
                <w:szCs w:val="24"/>
              </w:rPr>
              <w:t>920,6</w:t>
            </w:r>
            <w:r w:rsidRPr="00CF0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4A6236">
              <w:rPr>
                <w:rFonts w:ascii="Times New Roman" w:hAnsi="Times New Roman" w:cs="Times New Roman"/>
                <w:sz w:val="24"/>
                <w:szCs w:val="24"/>
              </w:rPr>
              <w:t>бластного бюджета – 39,6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0159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7F4E57"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2A2A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597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  <w:bookmarkStart w:id="0" w:name="_GoBack"/>
            <w:bookmarkEnd w:id="0"/>
            <w:r w:rsidR="002A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</w:t>
      </w:r>
      <w:r w:rsidR="00973A9A">
        <w:rPr>
          <w:rFonts w:ascii="Times New Roman" w:hAnsi="Times New Roman" w:cs="Times New Roman"/>
          <w:color w:val="000000"/>
          <w:sz w:val="28"/>
          <w:szCs w:val="28"/>
        </w:rPr>
        <w:t>едующего содержания. Приложение № 1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A9A" w:rsidRDefault="00973A9A" w:rsidP="00973A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новой редакции следующего содержания. Приложение № 2.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0D596D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9287C">
        <w:rPr>
          <w:rFonts w:ascii="Times New Roman" w:hAnsi="Times New Roman" w:cs="Times New Roman"/>
          <w:sz w:val="24"/>
          <w:szCs w:val="24"/>
        </w:rPr>
        <w:t>2</w:t>
      </w:r>
      <w:r w:rsidR="00B0076F">
        <w:rPr>
          <w:rFonts w:ascii="Times New Roman" w:hAnsi="Times New Roman" w:cs="Times New Roman"/>
          <w:sz w:val="24"/>
          <w:szCs w:val="24"/>
        </w:rPr>
        <w:t>4</w:t>
      </w:r>
      <w:r w:rsidR="0019287C">
        <w:rPr>
          <w:rFonts w:ascii="Times New Roman" w:hAnsi="Times New Roman" w:cs="Times New Roman"/>
          <w:sz w:val="24"/>
          <w:szCs w:val="24"/>
        </w:rPr>
        <w:t>.0</w:t>
      </w:r>
      <w:r w:rsidR="00B0076F">
        <w:rPr>
          <w:rFonts w:ascii="Times New Roman" w:hAnsi="Times New Roman" w:cs="Times New Roman"/>
          <w:sz w:val="24"/>
          <w:szCs w:val="24"/>
        </w:rPr>
        <w:t>3</w:t>
      </w:r>
      <w:r w:rsidR="0019287C">
        <w:rPr>
          <w:rFonts w:ascii="Times New Roman" w:hAnsi="Times New Roman" w:cs="Times New Roman"/>
          <w:sz w:val="24"/>
          <w:szCs w:val="24"/>
        </w:rPr>
        <w:t xml:space="preserve">.2024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B0076F">
        <w:rPr>
          <w:rFonts w:ascii="Times New Roman" w:hAnsi="Times New Roman" w:cs="Times New Roman"/>
          <w:sz w:val="24"/>
          <w:szCs w:val="24"/>
        </w:rPr>
        <w:t>83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1390A" w:rsidRPr="00EA6AA1" w:rsidTr="00032D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1390A" w:rsidRPr="00EA6AA1" w:rsidTr="00032D65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1390A" w:rsidRPr="00EA6AA1" w:rsidTr="00032D65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AB42F8" w:rsidP="00A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AB42F8" w:rsidP="00A346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1920,6</w:t>
            </w:r>
          </w:p>
        </w:tc>
      </w:tr>
      <w:tr w:rsidR="00E1390A" w:rsidRPr="00EA6AA1" w:rsidTr="00032D65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1390A" w:rsidRPr="00EA6AA1" w:rsidTr="00032D65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AB42F8" w:rsidP="00A3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95076" w:rsidP="00A346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1881,0</w:t>
            </w:r>
          </w:p>
        </w:tc>
      </w:tr>
      <w:tr w:rsidR="00E1390A" w:rsidRPr="00EA6AA1" w:rsidTr="00032D65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 территориального планирования, в том числе субвенция на передачу поселением муниципальному району  части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813BB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813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813BB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</w:t>
            </w:r>
            <w:r w:rsidR="00813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351140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267,5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EA6AA1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EA6AA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B00411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1390A" w:rsidRPr="00F868F5" w:rsidTr="00032D65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AB42F8" w:rsidP="00A346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95076" w:rsidP="00A346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1613,5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E1390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504EE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AB42F8" w:rsidP="00A346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</w:t>
            </w:r>
            <w:r w:rsidR="00A346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2A2A2A" w:rsidP="00032D6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F9438D" w:rsidRDefault="00195076" w:rsidP="00A346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1613,5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868F5" w:rsidRDefault="00E1390A" w:rsidP="00032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F9438D" w:rsidRDefault="00E1390A" w:rsidP="00032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3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90A" w:rsidRPr="00F868F5" w:rsidTr="00032D65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0A" w:rsidRPr="00F868F5" w:rsidRDefault="00E1390A" w:rsidP="00032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B0076F" w:rsidRPr="00A250F8" w:rsidRDefault="00B0076F" w:rsidP="00B007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24.03.2024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85C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1390A" w:rsidRPr="00EA6AA1" w:rsidRDefault="00E1390A" w:rsidP="00032D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2A2A2A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r w:rsidR="002A2A2A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Михеева</w:t>
            </w: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E85C06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85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E85C06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A2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AB42F8" w:rsidP="0001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2A2A2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4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AB42F8" w:rsidP="0001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r w:rsidR="001202A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образования документами  территориального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1354CE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3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1354CE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35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1354CE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0A" w:rsidRPr="00EA6AA1" w:rsidRDefault="00E1390A" w:rsidP="00032D65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1354CE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1354CE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90A" w:rsidRPr="00EA6AA1" w:rsidTr="00032D65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0A" w:rsidRPr="00EA6AA1" w:rsidRDefault="00E1390A" w:rsidP="00032D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0A" w:rsidRPr="00EA6AA1" w:rsidRDefault="00E1390A" w:rsidP="00032D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CE" w:rsidRPr="00EA6AA1" w:rsidTr="005C41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2A2A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E" w:rsidRPr="00EA6AA1" w:rsidRDefault="001354CE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2A2A2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2A2A2A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C607B5" w:rsidP="0001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CE" w:rsidRPr="00EA6AA1" w:rsidRDefault="001354CE" w:rsidP="005C414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CE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CE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CE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C607B5" w:rsidP="000159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4CE" w:rsidRPr="00EA6AA1" w:rsidTr="005C41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CE" w:rsidRPr="00EA6AA1" w:rsidRDefault="001354CE" w:rsidP="005C41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CE" w:rsidRPr="00EA6AA1" w:rsidRDefault="001354CE" w:rsidP="005C41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15973"/>
    <w:rsid w:val="00021958"/>
    <w:rsid w:val="00044192"/>
    <w:rsid w:val="0004779C"/>
    <w:rsid w:val="0005321A"/>
    <w:rsid w:val="000645BA"/>
    <w:rsid w:val="000720AF"/>
    <w:rsid w:val="00076EB3"/>
    <w:rsid w:val="000922E5"/>
    <w:rsid w:val="000A31BD"/>
    <w:rsid w:val="000C60ED"/>
    <w:rsid w:val="000D596D"/>
    <w:rsid w:val="001123E8"/>
    <w:rsid w:val="001202A8"/>
    <w:rsid w:val="001354CE"/>
    <w:rsid w:val="001363F8"/>
    <w:rsid w:val="0013685B"/>
    <w:rsid w:val="00137CC0"/>
    <w:rsid w:val="0014488F"/>
    <w:rsid w:val="001504EE"/>
    <w:rsid w:val="001654B3"/>
    <w:rsid w:val="001755E2"/>
    <w:rsid w:val="0019287C"/>
    <w:rsid w:val="00194F29"/>
    <w:rsid w:val="00195076"/>
    <w:rsid w:val="00197009"/>
    <w:rsid w:val="001D3C3C"/>
    <w:rsid w:val="001E1FA0"/>
    <w:rsid w:val="001E708C"/>
    <w:rsid w:val="001F42F0"/>
    <w:rsid w:val="001F4EB2"/>
    <w:rsid w:val="00200DC6"/>
    <w:rsid w:val="00201FCD"/>
    <w:rsid w:val="00207D61"/>
    <w:rsid w:val="00213F83"/>
    <w:rsid w:val="00224F8D"/>
    <w:rsid w:val="00245CB2"/>
    <w:rsid w:val="002559E1"/>
    <w:rsid w:val="00271512"/>
    <w:rsid w:val="00280B43"/>
    <w:rsid w:val="00285AB3"/>
    <w:rsid w:val="002A261E"/>
    <w:rsid w:val="002A2A2A"/>
    <w:rsid w:val="002A5340"/>
    <w:rsid w:val="002A7089"/>
    <w:rsid w:val="002B19C5"/>
    <w:rsid w:val="002D5638"/>
    <w:rsid w:val="002E0DB1"/>
    <w:rsid w:val="002F073F"/>
    <w:rsid w:val="00311546"/>
    <w:rsid w:val="0031698A"/>
    <w:rsid w:val="00326377"/>
    <w:rsid w:val="00351140"/>
    <w:rsid w:val="00355136"/>
    <w:rsid w:val="003673E0"/>
    <w:rsid w:val="00376A09"/>
    <w:rsid w:val="00383F26"/>
    <w:rsid w:val="00397046"/>
    <w:rsid w:val="00397CB3"/>
    <w:rsid w:val="003C1F65"/>
    <w:rsid w:val="003C3F58"/>
    <w:rsid w:val="003E24AC"/>
    <w:rsid w:val="003E3B45"/>
    <w:rsid w:val="003F025F"/>
    <w:rsid w:val="0040090E"/>
    <w:rsid w:val="00406AC6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92F7E"/>
    <w:rsid w:val="004A090E"/>
    <w:rsid w:val="004A6236"/>
    <w:rsid w:val="004B0693"/>
    <w:rsid w:val="004C23E9"/>
    <w:rsid w:val="004C6ABC"/>
    <w:rsid w:val="004E4F90"/>
    <w:rsid w:val="004E568F"/>
    <w:rsid w:val="00500294"/>
    <w:rsid w:val="00507B0F"/>
    <w:rsid w:val="00507D7B"/>
    <w:rsid w:val="00516C5C"/>
    <w:rsid w:val="0052728A"/>
    <w:rsid w:val="0053433E"/>
    <w:rsid w:val="0056129C"/>
    <w:rsid w:val="005653BE"/>
    <w:rsid w:val="00567D1E"/>
    <w:rsid w:val="00582B79"/>
    <w:rsid w:val="005840AB"/>
    <w:rsid w:val="005858A2"/>
    <w:rsid w:val="00586319"/>
    <w:rsid w:val="005B281C"/>
    <w:rsid w:val="005C5E82"/>
    <w:rsid w:val="005C68C7"/>
    <w:rsid w:val="005C7E11"/>
    <w:rsid w:val="005E01E1"/>
    <w:rsid w:val="005F12F8"/>
    <w:rsid w:val="0061230A"/>
    <w:rsid w:val="00617B5D"/>
    <w:rsid w:val="00624DE8"/>
    <w:rsid w:val="00625981"/>
    <w:rsid w:val="00627FC5"/>
    <w:rsid w:val="00640DC0"/>
    <w:rsid w:val="00652D04"/>
    <w:rsid w:val="006751C4"/>
    <w:rsid w:val="006832CD"/>
    <w:rsid w:val="006A27A0"/>
    <w:rsid w:val="006A53D8"/>
    <w:rsid w:val="006D3CC0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1F77"/>
    <w:rsid w:val="00793A85"/>
    <w:rsid w:val="007A0D21"/>
    <w:rsid w:val="007B0F18"/>
    <w:rsid w:val="007B22D8"/>
    <w:rsid w:val="007B51B2"/>
    <w:rsid w:val="007B7C57"/>
    <w:rsid w:val="007F14D5"/>
    <w:rsid w:val="007F4E57"/>
    <w:rsid w:val="007F7790"/>
    <w:rsid w:val="008017E3"/>
    <w:rsid w:val="00813BBC"/>
    <w:rsid w:val="00820163"/>
    <w:rsid w:val="008315EF"/>
    <w:rsid w:val="00843EAE"/>
    <w:rsid w:val="00850655"/>
    <w:rsid w:val="0085690A"/>
    <w:rsid w:val="00880522"/>
    <w:rsid w:val="00883C85"/>
    <w:rsid w:val="008949AF"/>
    <w:rsid w:val="008B1FD0"/>
    <w:rsid w:val="008B555E"/>
    <w:rsid w:val="008C2AB3"/>
    <w:rsid w:val="008C5043"/>
    <w:rsid w:val="008D58C9"/>
    <w:rsid w:val="008E1B8D"/>
    <w:rsid w:val="008F289D"/>
    <w:rsid w:val="008F61A3"/>
    <w:rsid w:val="00900854"/>
    <w:rsid w:val="0092434D"/>
    <w:rsid w:val="00937751"/>
    <w:rsid w:val="009464BC"/>
    <w:rsid w:val="009601D8"/>
    <w:rsid w:val="00960D5A"/>
    <w:rsid w:val="00966885"/>
    <w:rsid w:val="00973A9A"/>
    <w:rsid w:val="00975E6A"/>
    <w:rsid w:val="009D193D"/>
    <w:rsid w:val="009E5F8B"/>
    <w:rsid w:val="009F64E4"/>
    <w:rsid w:val="00A010E3"/>
    <w:rsid w:val="00A104F9"/>
    <w:rsid w:val="00A250F8"/>
    <w:rsid w:val="00A3462D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4FE0"/>
    <w:rsid w:val="00A95A0B"/>
    <w:rsid w:val="00AB42F8"/>
    <w:rsid w:val="00AF255B"/>
    <w:rsid w:val="00B00411"/>
    <w:rsid w:val="00B0076F"/>
    <w:rsid w:val="00B06023"/>
    <w:rsid w:val="00B33EA2"/>
    <w:rsid w:val="00B456B9"/>
    <w:rsid w:val="00B503FD"/>
    <w:rsid w:val="00B517C0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607B5"/>
    <w:rsid w:val="00C74C2B"/>
    <w:rsid w:val="00C74C5C"/>
    <w:rsid w:val="00C76125"/>
    <w:rsid w:val="00CA4E72"/>
    <w:rsid w:val="00CB2DB4"/>
    <w:rsid w:val="00CD1FFA"/>
    <w:rsid w:val="00CF0056"/>
    <w:rsid w:val="00CF54D1"/>
    <w:rsid w:val="00D001C3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1390A"/>
    <w:rsid w:val="00E2172A"/>
    <w:rsid w:val="00E22B07"/>
    <w:rsid w:val="00E4023E"/>
    <w:rsid w:val="00E41983"/>
    <w:rsid w:val="00E6663C"/>
    <w:rsid w:val="00E859E7"/>
    <w:rsid w:val="00E85C06"/>
    <w:rsid w:val="00E8685C"/>
    <w:rsid w:val="00EA288E"/>
    <w:rsid w:val="00EA6AA1"/>
    <w:rsid w:val="00EB45CF"/>
    <w:rsid w:val="00EF1C6E"/>
    <w:rsid w:val="00EF2DC9"/>
    <w:rsid w:val="00F14B3F"/>
    <w:rsid w:val="00F20F0D"/>
    <w:rsid w:val="00F2123A"/>
    <w:rsid w:val="00F2308E"/>
    <w:rsid w:val="00F52DEB"/>
    <w:rsid w:val="00F53355"/>
    <w:rsid w:val="00F868F5"/>
    <w:rsid w:val="00F9438D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0857-06A3-4D50-A41D-57C31E19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Пользователь Windows</cp:lastModifiedBy>
  <cp:revision>4</cp:revision>
  <cp:lastPrinted>2024-03-28T11:12:00Z</cp:lastPrinted>
  <dcterms:created xsi:type="dcterms:W3CDTF">2024-03-29T12:14:00Z</dcterms:created>
  <dcterms:modified xsi:type="dcterms:W3CDTF">2024-03-29T12:16:00Z</dcterms:modified>
</cp:coreProperties>
</file>